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AF2C33" w:rsidRPr="006E5C8C" w14:paraId="64A794BD" w14:textId="77777777" w:rsidTr="00CD055F">
        <w:trPr>
          <w:jc w:val="center"/>
        </w:trPr>
        <w:tc>
          <w:tcPr>
            <w:tcW w:w="3994" w:type="dxa"/>
            <w:shd w:val="clear" w:color="auto" w:fill="D6E3BC"/>
          </w:tcPr>
          <w:p w14:paraId="64A794B9" w14:textId="77777777" w:rsidR="00AF2C33" w:rsidRPr="00FF7B40" w:rsidRDefault="00AF2C33" w:rsidP="00741B05">
            <w:pPr>
              <w:spacing w:beforeLines="30" w:before="72" w:afterLines="30" w:after="72"/>
            </w:pPr>
            <w:r w:rsidRPr="00CD055F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64A794BA" w14:textId="77777777" w:rsidR="00AF2C33" w:rsidRPr="00B22CE0" w:rsidRDefault="00AF2C33" w:rsidP="00741B0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4A794BB" w14:textId="77777777" w:rsidR="00AF2C33" w:rsidRPr="00FF7B40" w:rsidRDefault="00AF2C33" w:rsidP="00741B05">
            <w:pPr>
              <w:spacing w:beforeLines="30" w:before="72" w:afterLines="30" w:after="72"/>
            </w:pPr>
            <w:r w:rsidRPr="00CD055F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64A794BC" w14:textId="77777777" w:rsidR="00AF2C33" w:rsidRPr="00B22CE0" w:rsidRDefault="00AF2C33" w:rsidP="00741B05">
            <w:pPr>
              <w:spacing w:beforeLines="30" w:before="72" w:afterLines="30" w:after="72"/>
            </w:pPr>
          </w:p>
        </w:tc>
      </w:tr>
      <w:tr w:rsidR="00AF2C33" w:rsidRPr="006E5C8C" w14:paraId="64A794C2" w14:textId="77777777" w:rsidTr="00CD055F">
        <w:trPr>
          <w:jc w:val="center"/>
        </w:trPr>
        <w:tc>
          <w:tcPr>
            <w:tcW w:w="3994" w:type="dxa"/>
            <w:shd w:val="clear" w:color="auto" w:fill="D6E3BC"/>
          </w:tcPr>
          <w:p w14:paraId="64A794BE" w14:textId="77777777" w:rsidR="00AF2C33" w:rsidRPr="00FF7B40" w:rsidRDefault="00AF2C33" w:rsidP="00741B05">
            <w:pPr>
              <w:spacing w:beforeLines="30" w:before="72" w:afterLines="30" w:after="72"/>
            </w:pPr>
            <w:r w:rsidRPr="00CD055F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64A794BF" w14:textId="77777777" w:rsidR="00AF2C33" w:rsidRPr="00B22CE0" w:rsidRDefault="00AF2C33" w:rsidP="00741B0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4A794C0" w14:textId="77777777" w:rsidR="00AF2C33" w:rsidRPr="00FF7B40" w:rsidRDefault="00AF2C33" w:rsidP="00741B05">
            <w:pPr>
              <w:spacing w:beforeLines="30" w:before="72" w:afterLines="30" w:after="72"/>
            </w:pPr>
            <w:r w:rsidRPr="00CD055F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64A794C1" w14:textId="77777777" w:rsidR="00AF2C33" w:rsidRPr="00B22CE0" w:rsidRDefault="00AF2C33" w:rsidP="00741B05">
            <w:pPr>
              <w:spacing w:beforeLines="30" w:before="72" w:afterLines="30" w:after="72"/>
            </w:pPr>
          </w:p>
        </w:tc>
      </w:tr>
      <w:tr w:rsidR="00AF2C33" w:rsidRPr="006E5C8C" w14:paraId="64A794C7" w14:textId="77777777" w:rsidTr="00CD055F">
        <w:trPr>
          <w:jc w:val="center"/>
        </w:trPr>
        <w:tc>
          <w:tcPr>
            <w:tcW w:w="3994" w:type="dxa"/>
            <w:shd w:val="clear" w:color="auto" w:fill="D6E3BC"/>
          </w:tcPr>
          <w:p w14:paraId="64A794C3" w14:textId="77777777" w:rsidR="00AF2C33" w:rsidRPr="00FF7B40" w:rsidRDefault="00AF2C33" w:rsidP="00741B05">
            <w:pPr>
              <w:spacing w:beforeLines="30" w:before="72" w:afterLines="30" w:after="72"/>
            </w:pPr>
            <w:r w:rsidRPr="00CD055F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64A794C4" w14:textId="77777777" w:rsidR="00AF2C33" w:rsidRPr="00B22CE0" w:rsidRDefault="00AF2C33" w:rsidP="00741B0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4A794C5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64A794C6" w14:textId="77777777" w:rsidR="00AF2C33" w:rsidRPr="00B22CE0" w:rsidRDefault="00AF2C33" w:rsidP="00741B05">
            <w:pPr>
              <w:spacing w:beforeLines="30" w:before="72" w:afterLines="30" w:after="72"/>
            </w:pPr>
          </w:p>
        </w:tc>
      </w:tr>
      <w:tr w:rsidR="00AF2C33" w:rsidRPr="006E5C8C" w14:paraId="64A794CA" w14:textId="77777777" w:rsidTr="00CD055F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64A794C8" w14:textId="77777777" w:rsidR="00AF2C33" w:rsidRDefault="00AF2C33" w:rsidP="00741B05">
            <w:pPr>
              <w:spacing w:beforeLines="30" w:before="72" w:afterLines="100" w:after="240"/>
            </w:pPr>
            <w:r>
              <w:br w:type="page"/>
            </w:r>
          </w:p>
          <w:p w14:paraId="64A794C9" w14:textId="77777777" w:rsidR="00AF2C33" w:rsidRPr="00CD055F" w:rsidRDefault="00AF2C33" w:rsidP="00741B05">
            <w:pPr>
              <w:spacing w:beforeLines="30" w:before="72" w:afterLines="100" w:after="240"/>
              <w:rPr>
                <w:b/>
              </w:rPr>
            </w:pPr>
            <w:r w:rsidRPr="00CD055F">
              <w:rPr>
                <w:b/>
              </w:rPr>
              <w:t>Unit Information Summary</w:t>
            </w:r>
          </w:p>
        </w:tc>
      </w:tr>
      <w:tr w:rsidR="00AF2C33" w:rsidRPr="006E5C8C" w14:paraId="64A794CD" w14:textId="77777777" w:rsidTr="00CD055F">
        <w:trPr>
          <w:jc w:val="center"/>
        </w:trPr>
        <w:tc>
          <w:tcPr>
            <w:tcW w:w="7546" w:type="dxa"/>
            <w:gridSpan w:val="3"/>
          </w:tcPr>
          <w:p w14:paraId="64A794CB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</w:rPr>
            </w:pPr>
            <w:r w:rsidRPr="00CD055F">
              <w:rPr>
                <w:b/>
              </w:rPr>
              <w:t>Approximate Guided Learning Hours: 40</w:t>
            </w:r>
          </w:p>
        </w:tc>
        <w:tc>
          <w:tcPr>
            <w:tcW w:w="7196" w:type="dxa"/>
            <w:gridSpan w:val="2"/>
          </w:tcPr>
          <w:p w14:paraId="64A794CC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</w:rPr>
            </w:pPr>
            <w:r w:rsidRPr="00CD055F">
              <w:rPr>
                <w:b/>
              </w:rPr>
              <w:t xml:space="preserve">Unit Number: </w:t>
            </w:r>
            <w:r w:rsidRPr="00CD055F">
              <w:rPr>
                <w:rFonts w:cs="Arial"/>
                <w:b/>
                <w:bCs/>
                <w:sz w:val="24"/>
                <w:szCs w:val="24"/>
              </w:rPr>
              <w:t>K/502/4246</w:t>
            </w:r>
          </w:p>
        </w:tc>
      </w:tr>
      <w:tr w:rsidR="00AF2C33" w:rsidRPr="006E5C8C" w14:paraId="64A794D0" w14:textId="77777777" w:rsidTr="00CD055F">
        <w:trPr>
          <w:jc w:val="center"/>
        </w:trPr>
        <w:tc>
          <w:tcPr>
            <w:tcW w:w="7546" w:type="dxa"/>
            <w:gridSpan w:val="3"/>
          </w:tcPr>
          <w:p w14:paraId="64A794CE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</w:rPr>
            </w:pPr>
            <w:r w:rsidRPr="00CD055F">
              <w:rPr>
                <w:b/>
              </w:rPr>
              <w:t>QCF Credit Value: 5</w:t>
            </w:r>
          </w:p>
        </w:tc>
        <w:tc>
          <w:tcPr>
            <w:tcW w:w="7196" w:type="dxa"/>
            <w:gridSpan w:val="2"/>
          </w:tcPr>
          <w:p w14:paraId="64A794CF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</w:rPr>
            </w:pPr>
            <w:r w:rsidRPr="00CD055F">
              <w:rPr>
                <w:b/>
              </w:rPr>
              <w:t>Learning Outcomes (Number): 5</w:t>
            </w:r>
          </w:p>
        </w:tc>
      </w:tr>
      <w:tr w:rsidR="00AF2C33" w:rsidRPr="006E5C8C" w14:paraId="64A794D8" w14:textId="77777777" w:rsidTr="00CD055F">
        <w:trPr>
          <w:jc w:val="center"/>
        </w:trPr>
        <w:tc>
          <w:tcPr>
            <w:tcW w:w="7546" w:type="dxa"/>
            <w:gridSpan w:val="3"/>
          </w:tcPr>
          <w:p w14:paraId="64A794D1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</w:rPr>
            </w:pPr>
            <w:r w:rsidRPr="00CD055F">
              <w:rPr>
                <w:b/>
              </w:rPr>
              <w:t>Examples of Context:</w:t>
            </w:r>
          </w:p>
          <w:p w14:paraId="64A794D2" w14:textId="77777777" w:rsidR="00AF2C33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475BB9">
              <w:t>Partitioning disks;</w:t>
            </w:r>
          </w:p>
          <w:p w14:paraId="64A794D3" w14:textId="77777777" w:rsidR="00AF2C33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I</w:t>
            </w:r>
            <w:r w:rsidRPr="00475BB9">
              <w:t>dentify and manage</w:t>
            </w:r>
            <w:r>
              <w:t xml:space="preserve"> backup and storage procedures;</w:t>
            </w:r>
          </w:p>
          <w:p w14:paraId="64A794D4" w14:textId="77777777" w:rsidR="00AF2C33" w:rsidRPr="002D2E64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A</w:t>
            </w:r>
            <w:r w:rsidRPr="00475BB9">
              <w:t>dding memory; upgrade software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64A794D5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</w:rPr>
            </w:pPr>
            <w:r w:rsidRPr="00CD055F">
              <w:rPr>
                <w:b/>
              </w:rPr>
              <w:t>Learning Materials Available:</w:t>
            </w:r>
          </w:p>
          <w:p w14:paraId="64A794D6" w14:textId="77777777" w:rsidR="00AF2C33" w:rsidRPr="00CD055F" w:rsidRDefault="00AF2C33" w:rsidP="00CD055F">
            <w:pPr>
              <w:rPr>
                <w:rFonts w:cs="Arial"/>
              </w:rPr>
            </w:pPr>
            <w:r w:rsidRPr="00CD055F">
              <w:rPr>
                <w:rFonts w:cs="Arial"/>
              </w:rPr>
              <w:t>None for this unit</w:t>
            </w:r>
          </w:p>
          <w:p w14:paraId="64A794D7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</w:rPr>
            </w:pPr>
            <w:r w:rsidRPr="00CD055F">
              <w:rPr>
                <w:rFonts w:cs="Arial"/>
              </w:rPr>
              <w:tab/>
            </w:r>
          </w:p>
        </w:tc>
      </w:tr>
      <w:tr w:rsidR="00AF2C33" w:rsidRPr="006E5C8C" w14:paraId="64A794E6" w14:textId="77777777" w:rsidTr="00CD055F">
        <w:trPr>
          <w:jc w:val="center"/>
        </w:trPr>
        <w:tc>
          <w:tcPr>
            <w:tcW w:w="7546" w:type="dxa"/>
            <w:gridSpan w:val="3"/>
          </w:tcPr>
          <w:p w14:paraId="64A794D9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</w:rPr>
            </w:pPr>
            <w:r w:rsidRPr="00CD055F">
              <w:rPr>
                <w:b/>
              </w:rPr>
              <w:t>Suggested Assessment Methods:</w:t>
            </w:r>
          </w:p>
          <w:p w14:paraId="64A794DA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CD055F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64A794DB" w14:textId="77777777" w:rsidR="00AF2C33" w:rsidRPr="00CD055F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D055F">
              <w:rPr>
                <w:rFonts w:cs="Arial"/>
              </w:rPr>
              <w:t>Scenario</w:t>
            </w:r>
          </w:p>
          <w:p w14:paraId="64A794DC" w14:textId="77777777" w:rsidR="00AF2C33" w:rsidRPr="00CD055F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D055F">
              <w:rPr>
                <w:rFonts w:cs="Arial"/>
              </w:rPr>
              <w:t>Coursework</w:t>
            </w:r>
          </w:p>
          <w:p w14:paraId="64A794DD" w14:textId="77777777" w:rsidR="00AF2C33" w:rsidRPr="00CD055F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D055F">
              <w:rPr>
                <w:rFonts w:cs="Arial"/>
              </w:rPr>
              <w:t>Portfolio of Evidence – classroom or work-based</w:t>
            </w:r>
          </w:p>
          <w:p w14:paraId="64A794DE" w14:textId="77777777" w:rsidR="00AF2C33" w:rsidRPr="00CD055F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D055F">
              <w:rPr>
                <w:rFonts w:cs="Arial"/>
              </w:rPr>
              <w:t>Practical Demonstration</w:t>
            </w:r>
          </w:p>
          <w:p w14:paraId="64A794DF" w14:textId="77777777" w:rsidR="00AF2C33" w:rsidRPr="00CD055F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D055F">
              <w:rPr>
                <w:rFonts w:cs="Arial"/>
              </w:rPr>
              <w:t>Assignment</w:t>
            </w:r>
          </w:p>
          <w:p w14:paraId="64A794E0" w14:textId="77777777" w:rsidR="00AF2C33" w:rsidRPr="00CD055F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D055F">
              <w:rPr>
                <w:rFonts w:cs="Arial"/>
              </w:rPr>
              <w:t>Task-based Controlled Assessment</w:t>
            </w:r>
          </w:p>
          <w:p w14:paraId="64A794E1" w14:textId="77777777" w:rsidR="00AF2C33" w:rsidRPr="00CD055F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D055F">
              <w:rPr>
                <w:rFonts w:cs="Arial"/>
              </w:rPr>
              <w:t>Professional Discussion</w:t>
            </w:r>
          </w:p>
          <w:p w14:paraId="64A794E2" w14:textId="77777777" w:rsidR="00AF2C33" w:rsidRPr="00CD055F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D055F">
              <w:rPr>
                <w:rFonts w:cs="Arial"/>
              </w:rPr>
              <w:t>Observation</w:t>
            </w:r>
          </w:p>
          <w:p w14:paraId="64A794E3" w14:textId="77777777" w:rsidR="00AF2C33" w:rsidRPr="00CD055F" w:rsidRDefault="00AF2C33" w:rsidP="00741B0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D055F">
              <w:rPr>
                <w:rFonts w:cs="Arial"/>
              </w:rPr>
              <w:t>Witness Statement</w:t>
            </w:r>
          </w:p>
          <w:p w14:paraId="64A794E4" w14:textId="77777777" w:rsidR="00AF2C33" w:rsidRPr="00CD055F" w:rsidRDefault="00AF2C33" w:rsidP="00741B05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64A794E5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64A794E7" w14:textId="77777777" w:rsidR="00AF2C33" w:rsidRDefault="00AF2C33">
      <w:r>
        <w:br w:type="page"/>
      </w: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AF2C33" w14:paraId="64A794ED" w14:textId="77777777" w:rsidTr="00CD055F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64A794E8" w14:textId="77777777" w:rsidR="00AF2C33" w:rsidRPr="00CD055F" w:rsidRDefault="00AF2C33" w:rsidP="00CD05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CD055F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CD055F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64A794E9" w14:textId="77777777" w:rsidR="00AF2C33" w:rsidRPr="00CD055F" w:rsidRDefault="00AF2C33" w:rsidP="00CD05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D055F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64A794EA" w14:textId="77777777" w:rsidR="00AF2C33" w:rsidRPr="00CD055F" w:rsidRDefault="00AF2C33" w:rsidP="00CD05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D055F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64A794EB" w14:textId="77777777" w:rsidR="00AF2C33" w:rsidRPr="00CD055F" w:rsidRDefault="00AF2C33" w:rsidP="00CD055F">
            <w:pPr>
              <w:spacing w:before="120" w:after="120"/>
              <w:rPr>
                <w:i/>
              </w:rPr>
            </w:pPr>
            <w:r w:rsidRPr="00CD055F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CD055F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CD055F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64A794EC" w14:textId="77777777" w:rsidR="00AF2C33" w:rsidRDefault="00AF2C33" w:rsidP="00CD055F">
            <w:pPr>
              <w:spacing w:before="120" w:after="120"/>
            </w:pPr>
            <w:r w:rsidRPr="00CD055F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AF2C33" w14:paraId="64A794F3" w14:textId="77777777" w:rsidTr="00CD055F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4A794EE" w14:textId="77777777" w:rsidR="00AF2C33" w:rsidRDefault="00AF2C33" w:rsidP="00741B05">
            <w:pPr>
              <w:spacing w:beforeLines="30" w:before="72" w:afterLines="30" w:after="72"/>
            </w:pPr>
            <w:proofErr w:type="gramStart"/>
            <w:r w:rsidRPr="00CD055F">
              <w:rPr>
                <w:b/>
                <w:sz w:val="20"/>
                <w:szCs w:val="20"/>
              </w:rPr>
              <w:t>1  Keep</w:t>
            </w:r>
            <w:proofErr w:type="gramEnd"/>
            <w:r w:rsidRPr="00CD055F">
              <w:rPr>
                <w:b/>
                <w:sz w:val="20"/>
                <w:szCs w:val="20"/>
              </w:rPr>
              <w:t xml:space="preserve"> computer hardware and software operating efficiently</w:t>
            </w:r>
          </w:p>
        </w:tc>
        <w:tc>
          <w:tcPr>
            <w:tcW w:w="851" w:type="dxa"/>
          </w:tcPr>
          <w:p w14:paraId="64A794EF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64A794F0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 xml:space="preserve">Explain the factors that should be </w:t>
            </w:r>
            <w:proofErr w:type="gramStart"/>
            <w:r w:rsidRPr="00CD055F">
              <w:rPr>
                <w:sz w:val="18"/>
                <w:szCs w:val="18"/>
              </w:rPr>
              <w:t>taken into account</w:t>
            </w:r>
            <w:proofErr w:type="gramEnd"/>
            <w:r w:rsidRPr="00CD055F">
              <w:rPr>
                <w:sz w:val="18"/>
                <w:szCs w:val="18"/>
              </w:rPr>
              <w:t xml:space="preserve"> when choosing an operating system</w:t>
            </w:r>
          </w:p>
        </w:tc>
        <w:tc>
          <w:tcPr>
            <w:tcW w:w="6237" w:type="dxa"/>
          </w:tcPr>
          <w:p w14:paraId="64A794F1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Characteristics of operating systems: Cost, ease of use, compatibility with software, proprietary or open source; availability of support; additional features</w:t>
            </w:r>
          </w:p>
        </w:tc>
        <w:tc>
          <w:tcPr>
            <w:tcW w:w="3118" w:type="dxa"/>
          </w:tcPr>
          <w:p w14:paraId="64A794F2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4F9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4F4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4F5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64A794F6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Take appropriate steps to protect computer hardware from loss or damage</w:t>
            </w:r>
          </w:p>
        </w:tc>
        <w:tc>
          <w:tcPr>
            <w:tcW w:w="6237" w:type="dxa"/>
          </w:tcPr>
          <w:p w14:paraId="64A794F7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4F8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4FF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4FA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4FB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64A794FC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Explain why routine fault-finding procedures are important</w:t>
            </w:r>
          </w:p>
        </w:tc>
        <w:tc>
          <w:tcPr>
            <w:tcW w:w="6237" w:type="dxa"/>
          </w:tcPr>
          <w:p w14:paraId="64A794FD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Fault finding procedures: Recommended by the manufacturer, diagnostic tools and probes; maintain fault log</w:t>
            </w:r>
          </w:p>
        </w:tc>
        <w:tc>
          <w:tcPr>
            <w:tcW w:w="3118" w:type="dxa"/>
          </w:tcPr>
          <w:p w14:paraId="64A794FE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05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00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501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64A79502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Use an appropriate fault-finding procedure to routinely monitor hardware performance</w:t>
            </w:r>
          </w:p>
        </w:tc>
        <w:tc>
          <w:tcPr>
            <w:tcW w:w="6237" w:type="dxa"/>
          </w:tcPr>
          <w:p w14:paraId="64A79503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04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0B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06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507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64A79508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Configure anti-virus and other security software</w:t>
            </w:r>
          </w:p>
        </w:tc>
        <w:tc>
          <w:tcPr>
            <w:tcW w:w="6237" w:type="dxa"/>
          </w:tcPr>
          <w:p w14:paraId="64A79509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Security software: Anti-virus, malware. Frequency; timing; updates, firewall settings</w:t>
            </w:r>
          </w:p>
        </w:tc>
        <w:tc>
          <w:tcPr>
            <w:tcW w:w="3118" w:type="dxa"/>
          </w:tcPr>
          <w:p w14:paraId="64A7950A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11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0C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50D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64A7950E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Install and configure printers and other peripheral devices</w:t>
            </w:r>
          </w:p>
        </w:tc>
        <w:tc>
          <w:tcPr>
            <w:tcW w:w="6237" w:type="dxa"/>
          </w:tcPr>
          <w:p w14:paraId="64A7950F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10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17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12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513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64A79514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Configure synchronisation and maintain security on remote access sessions</w:t>
            </w:r>
          </w:p>
        </w:tc>
        <w:tc>
          <w:tcPr>
            <w:tcW w:w="6237" w:type="dxa"/>
          </w:tcPr>
          <w:p w14:paraId="64A79515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16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1D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18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519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1.8</w:t>
            </w:r>
          </w:p>
        </w:tc>
        <w:tc>
          <w:tcPr>
            <w:tcW w:w="3260" w:type="dxa"/>
          </w:tcPr>
          <w:p w14:paraId="64A7951A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Configure a computer to present or display information to an audience</w:t>
            </w:r>
          </w:p>
        </w:tc>
        <w:tc>
          <w:tcPr>
            <w:tcW w:w="6237" w:type="dxa"/>
          </w:tcPr>
          <w:p w14:paraId="64A7951B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1C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24" w14:textId="77777777" w:rsidTr="00CD055F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4A7951E" w14:textId="77777777" w:rsidR="00AF2C33" w:rsidRDefault="00AF2C33" w:rsidP="00741B05">
            <w:pPr>
              <w:spacing w:beforeLines="30" w:before="72" w:afterLines="30" w:after="72"/>
            </w:pPr>
            <w:proofErr w:type="gramStart"/>
            <w:r w:rsidRPr="00CD055F">
              <w:rPr>
                <w:rFonts w:cs="Arial"/>
                <w:b/>
                <w:sz w:val="20"/>
                <w:szCs w:val="20"/>
              </w:rPr>
              <w:t>2  Manage</w:t>
            </w:r>
            <w:proofErr w:type="gramEnd"/>
            <w:r w:rsidRPr="00CD055F">
              <w:rPr>
                <w:rFonts w:cs="Arial"/>
                <w:b/>
                <w:sz w:val="20"/>
                <w:szCs w:val="20"/>
              </w:rPr>
              <w:t xml:space="preserve"> files to maintain and improve performance</w:t>
            </w:r>
          </w:p>
        </w:tc>
        <w:tc>
          <w:tcPr>
            <w:tcW w:w="851" w:type="dxa"/>
          </w:tcPr>
          <w:p w14:paraId="64A7951F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64A79520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Explain why it is important to undertake file housekeeping of the information stored on computer systems and how it affects performance</w:t>
            </w:r>
          </w:p>
        </w:tc>
        <w:tc>
          <w:tcPr>
            <w:tcW w:w="6237" w:type="dxa"/>
          </w:tcPr>
          <w:p w14:paraId="64A79521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Information storage: Data files, folders, sub-folders, storage media; archives</w:t>
            </w:r>
          </w:p>
          <w:p w14:paraId="64A79522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File housekeeping: Naming and labelling conventions; organising files, folders and storage media; saving back-ups; deleting unwanted files; changing default settings for saving data; file and folder options; sharing and synchronising files; disk management</w:t>
            </w:r>
          </w:p>
        </w:tc>
        <w:tc>
          <w:tcPr>
            <w:tcW w:w="3118" w:type="dxa"/>
          </w:tcPr>
          <w:p w14:paraId="64A79523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2A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4A79525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526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64A79527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Use file navigation software to organise files into an appropriate folder structure</w:t>
            </w:r>
          </w:p>
        </w:tc>
        <w:tc>
          <w:tcPr>
            <w:tcW w:w="6237" w:type="dxa"/>
          </w:tcPr>
          <w:p w14:paraId="64A79528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29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30" w14:textId="77777777" w:rsidTr="00CD055F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4A7952B" w14:textId="77777777" w:rsidR="00AF2C33" w:rsidRDefault="00AF2C33" w:rsidP="00741B05">
            <w:pPr>
              <w:spacing w:beforeLines="30" w:before="72" w:afterLines="30" w:after="72"/>
            </w:pPr>
            <w:proofErr w:type="gramStart"/>
            <w:r w:rsidRPr="00CD055F">
              <w:rPr>
                <w:rFonts w:cs="Arial"/>
                <w:b/>
                <w:sz w:val="20"/>
                <w:szCs w:val="20"/>
              </w:rPr>
              <w:lastRenderedPageBreak/>
              <w:t>2  Manage</w:t>
            </w:r>
            <w:proofErr w:type="gramEnd"/>
            <w:r w:rsidRPr="00CD055F">
              <w:rPr>
                <w:rFonts w:cs="Arial"/>
                <w:b/>
                <w:sz w:val="20"/>
                <w:szCs w:val="20"/>
              </w:rPr>
              <w:t xml:space="preserve"> files to maintain and improve performance</w:t>
            </w:r>
          </w:p>
        </w:tc>
        <w:tc>
          <w:tcPr>
            <w:tcW w:w="851" w:type="dxa"/>
          </w:tcPr>
          <w:p w14:paraId="64A7952C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64A7952D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Archive, backup and restore files and folders</w:t>
            </w:r>
          </w:p>
        </w:tc>
        <w:tc>
          <w:tcPr>
            <w:tcW w:w="6237" w:type="dxa"/>
          </w:tcPr>
          <w:p w14:paraId="64A7952E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2F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36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4A79531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532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64A79533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Manage file and disk housekeeping so that information is secure and easy to find</w:t>
            </w:r>
          </w:p>
        </w:tc>
        <w:tc>
          <w:tcPr>
            <w:tcW w:w="6237" w:type="dxa"/>
          </w:tcPr>
          <w:p w14:paraId="64A79534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35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3C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4A79537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538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64A79539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Configure access to remote file systems</w:t>
            </w:r>
          </w:p>
        </w:tc>
        <w:tc>
          <w:tcPr>
            <w:tcW w:w="6237" w:type="dxa"/>
          </w:tcPr>
          <w:p w14:paraId="64A7953A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3B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42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4A7953D" w14:textId="77777777" w:rsidR="00AF2C33" w:rsidRDefault="00AF2C33" w:rsidP="00741B0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A7953E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64A7953F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Distinguish between data and system file types</w:t>
            </w:r>
          </w:p>
        </w:tc>
        <w:tc>
          <w:tcPr>
            <w:tcW w:w="6237" w:type="dxa"/>
          </w:tcPr>
          <w:p w14:paraId="64A79540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41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48" w14:textId="77777777" w:rsidTr="00CD055F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64A79543" w14:textId="77777777" w:rsidR="00AF2C33" w:rsidRDefault="00AF2C33" w:rsidP="00741B05">
            <w:pPr>
              <w:spacing w:beforeLines="30" w:before="72" w:afterLines="30" w:after="72"/>
            </w:pPr>
            <w:proofErr w:type="gramStart"/>
            <w:r w:rsidRPr="00CD055F">
              <w:rPr>
                <w:b/>
                <w:sz w:val="20"/>
                <w:szCs w:val="20"/>
              </w:rPr>
              <w:t>3  Trouble</w:t>
            </w:r>
            <w:proofErr w:type="gramEnd"/>
            <w:r w:rsidRPr="00CD055F">
              <w:rPr>
                <w:b/>
                <w:sz w:val="20"/>
                <w:szCs w:val="20"/>
              </w:rPr>
              <w:t>-shoot and respond to IT system problems quickly and effectively</w:t>
            </w:r>
          </w:p>
        </w:tc>
        <w:tc>
          <w:tcPr>
            <w:tcW w:w="851" w:type="dxa"/>
            <w:tcBorders>
              <w:top w:val="nil"/>
            </w:tcBorders>
          </w:tcPr>
          <w:p w14:paraId="64A79544" w14:textId="77777777" w:rsidR="00AF2C33" w:rsidRDefault="00AF2C33" w:rsidP="00741B05">
            <w:pPr>
              <w:spacing w:beforeLines="30" w:before="72" w:afterLines="30" w:after="72"/>
            </w:pPr>
            <w:r w:rsidRPr="00CD055F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64A79545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Assess IT system problems, explain what causes them and how to respond to them and avoid similar problems in the future</w:t>
            </w:r>
          </w:p>
        </w:tc>
        <w:tc>
          <w:tcPr>
            <w:tcW w:w="6237" w:type="dxa"/>
            <w:tcBorders>
              <w:top w:val="nil"/>
            </w:tcBorders>
          </w:tcPr>
          <w:p w14:paraId="64A79546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IT system problems: Program not responding, paper jam, storage full, error dialogue, virus threat, memory low; connection loss; hardware and software compatibility problems, system slow; intermittent errors; technically complex or serious errors; unrecoverable system failure</w:t>
            </w:r>
          </w:p>
        </w:tc>
        <w:tc>
          <w:tcPr>
            <w:tcW w:w="3118" w:type="dxa"/>
            <w:tcBorders>
              <w:top w:val="nil"/>
            </w:tcBorders>
          </w:tcPr>
          <w:p w14:paraId="64A79547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4E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49" w14:textId="77777777" w:rsidR="00AF2C33" w:rsidRDefault="00AF2C33" w:rsidP="00CD055F">
            <w:pPr>
              <w:spacing w:before="120" w:after="120"/>
            </w:pPr>
          </w:p>
        </w:tc>
        <w:tc>
          <w:tcPr>
            <w:tcW w:w="851" w:type="dxa"/>
          </w:tcPr>
          <w:p w14:paraId="64A7954A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64A7954B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Carry out contingency planning to recover from system failure and data loss</w:t>
            </w:r>
          </w:p>
        </w:tc>
        <w:tc>
          <w:tcPr>
            <w:tcW w:w="6237" w:type="dxa"/>
          </w:tcPr>
          <w:p w14:paraId="64A7954C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4D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54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4F" w14:textId="77777777" w:rsidR="00AF2C33" w:rsidRDefault="00AF2C33" w:rsidP="00CD055F">
            <w:pPr>
              <w:spacing w:before="120" w:after="120"/>
            </w:pPr>
          </w:p>
        </w:tc>
        <w:tc>
          <w:tcPr>
            <w:tcW w:w="851" w:type="dxa"/>
          </w:tcPr>
          <w:p w14:paraId="64A79550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64A79551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Monitor and record IT system problems to enable effective response</w:t>
            </w:r>
          </w:p>
        </w:tc>
        <w:tc>
          <w:tcPr>
            <w:tcW w:w="6237" w:type="dxa"/>
          </w:tcPr>
          <w:p w14:paraId="64A79552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Record problems: Error log, description, frequency of occurrence, severity; impact</w:t>
            </w:r>
          </w:p>
        </w:tc>
        <w:tc>
          <w:tcPr>
            <w:tcW w:w="3118" w:type="dxa"/>
          </w:tcPr>
          <w:p w14:paraId="64A79553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5A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55" w14:textId="77777777" w:rsidR="00AF2C33" w:rsidRDefault="00AF2C33" w:rsidP="00CD055F">
            <w:pPr>
              <w:spacing w:before="120" w:after="120"/>
            </w:pPr>
          </w:p>
        </w:tc>
        <w:tc>
          <w:tcPr>
            <w:tcW w:w="851" w:type="dxa"/>
          </w:tcPr>
          <w:p w14:paraId="64A79556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64A79557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Monitor system settings and adjust when necessary</w:t>
            </w:r>
          </w:p>
        </w:tc>
        <w:tc>
          <w:tcPr>
            <w:tcW w:w="6237" w:type="dxa"/>
          </w:tcPr>
          <w:p w14:paraId="64A79558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System settings: Basic input/output settings (BIOS), memory usage, display settings, network settings, power usage</w:t>
            </w:r>
          </w:p>
        </w:tc>
        <w:tc>
          <w:tcPr>
            <w:tcW w:w="3118" w:type="dxa"/>
          </w:tcPr>
          <w:p w14:paraId="64A79559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60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5B" w14:textId="77777777" w:rsidR="00AF2C33" w:rsidRDefault="00AF2C33" w:rsidP="00CD055F">
            <w:pPr>
              <w:spacing w:before="120" w:after="120"/>
            </w:pPr>
          </w:p>
        </w:tc>
        <w:tc>
          <w:tcPr>
            <w:tcW w:w="851" w:type="dxa"/>
          </w:tcPr>
          <w:p w14:paraId="64A7955C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64A7955D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Explain when and where to get expert advice</w:t>
            </w:r>
          </w:p>
        </w:tc>
        <w:tc>
          <w:tcPr>
            <w:tcW w:w="6237" w:type="dxa"/>
          </w:tcPr>
          <w:p w14:paraId="64A7955E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Expert advice: Limits of own understanding and skills, help menus, manufacturer’s guidelines, how to follow advice, information needed by experts, where to get advice to deal with different hardware and software problems</w:t>
            </w:r>
          </w:p>
        </w:tc>
        <w:tc>
          <w:tcPr>
            <w:tcW w:w="3118" w:type="dxa"/>
          </w:tcPr>
          <w:p w14:paraId="64A7955F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66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61" w14:textId="77777777" w:rsidR="00AF2C33" w:rsidRDefault="00AF2C33" w:rsidP="00CD055F">
            <w:pPr>
              <w:spacing w:before="120" w:after="120"/>
            </w:pPr>
          </w:p>
        </w:tc>
        <w:tc>
          <w:tcPr>
            <w:tcW w:w="851" w:type="dxa"/>
          </w:tcPr>
          <w:p w14:paraId="64A79562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3.6</w:t>
            </w:r>
          </w:p>
        </w:tc>
        <w:tc>
          <w:tcPr>
            <w:tcW w:w="3260" w:type="dxa"/>
          </w:tcPr>
          <w:p w14:paraId="64A79563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Help others to select and use appropriate resources to respond to IT system problems</w:t>
            </w:r>
          </w:p>
        </w:tc>
        <w:tc>
          <w:tcPr>
            <w:tcW w:w="6237" w:type="dxa"/>
          </w:tcPr>
          <w:p w14:paraId="64A79564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65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6C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A79567" w14:textId="77777777" w:rsidR="00AF2C33" w:rsidRDefault="00AF2C33" w:rsidP="00CD055F">
            <w:pPr>
              <w:spacing w:before="120" w:after="120"/>
            </w:pPr>
          </w:p>
        </w:tc>
        <w:tc>
          <w:tcPr>
            <w:tcW w:w="851" w:type="dxa"/>
          </w:tcPr>
          <w:p w14:paraId="64A79568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3.7</w:t>
            </w:r>
          </w:p>
        </w:tc>
        <w:tc>
          <w:tcPr>
            <w:tcW w:w="3260" w:type="dxa"/>
          </w:tcPr>
          <w:p w14:paraId="64A79569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Check that errors and problems have been resolved satisfactorily</w:t>
            </w:r>
          </w:p>
        </w:tc>
        <w:tc>
          <w:tcPr>
            <w:tcW w:w="6237" w:type="dxa"/>
          </w:tcPr>
          <w:p w14:paraId="64A7956A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6B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72" w14:textId="77777777" w:rsidTr="00CD055F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4A7956D" w14:textId="77777777" w:rsidR="00AF2C33" w:rsidRDefault="00AF2C33" w:rsidP="00741B05">
            <w:pPr>
              <w:spacing w:beforeLines="30" w:before="72" w:afterLines="30" w:after="72"/>
            </w:pPr>
            <w:proofErr w:type="gramStart"/>
            <w:r w:rsidRPr="00CD055F">
              <w:rPr>
                <w:b/>
                <w:sz w:val="20"/>
                <w:szCs w:val="20"/>
              </w:rPr>
              <w:lastRenderedPageBreak/>
              <w:t>4  Plan</w:t>
            </w:r>
            <w:proofErr w:type="gramEnd"/>
            <w:r w:rsidRPr="00CD055F">
              <w:rPr>
                <w:b/>
                <w:sz w:val="20"/>
                <w:szCs w:val="20"/>
              </w:rPr>
              <w:t xml:space="preserve"> and monitor the routine and non-routine maintenance of hardware and software</w:t>
            </w:r>
          </w:p>
        </w:tc>
        <w:tc>
          <w:tcPr>
            <w:tcW w:w="851" w:type="dxa"/>
          </w:tcPr>
          <w:p w14:paraId="64A7956E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64A7956F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Clarify the resources that will be needed to carry out maintenance</w:t>
            </w:r>
          </w:p>
        </w:tc>
        <w:tc>
          <w:tcPr>
            <w:tcW w:w="6237" w:type="dxa"/>
          </w:tcPr>
          <w:p w14:paraId="64A79570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71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78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4A79573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4A79574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64A79575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Develop a plan for the maintenance of IT hardware and software</w:t>
            </w:r>
          </w:p>
        </w:tc>
        <w:tc>
          <w:tcPr>
            <w:tcW w:w="6237" w:type="dxa"/>
          </w:tcPr>
          <w:p w14:paraId="64A79576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Maintenance plans: Finance, expertise, materials, equipment</w:t>
            </w:r>
          </w:p>
        </w:tc>
        <w:tc>
          <w:tcPr>
            <w:tcW w:w="3118" w:type="dxa"/>
          </w:tcPr>
          <w:p w14:paraId="64A79577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7E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4A79579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4A7957A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64A7957B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Monitor the implementation of maintenance plans, updating them where necessary</w:t>
            </w:r>
          </w:p>
        </w:tc>
        <w:tc>
          <w:tcPr>
            <w:tcW w:w="6237" w:type="dxa"/>
          </w:tcPr>
          <w:p w14:paraId="64A7957C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7D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84" w14:textId="77777777" w:rsidTr="00CD055F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4A7957F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proofErr w:type="gramStart"/>
            <w:r w:rsidRPr="00CD055F">
              <w:rPr>
                <w:b/>
                <w:sz w:val="20"/>
                <w:szCs w:val="20"/>
              </w:rPr>
              <w:t>5  Review</w:t>
            </w:r>
            <w:proofErr w:type="gramEnd"/>
            <w:r w:rsidRPr="00CD055F">
              <w:rPr>
                <w:b/>
                <w:sz w:val="20"/>
                <w:szCs w:val="20"/>
              </w:rPr>
              <w:t xml:space="preserve"> and modify hardware and software to maintain performance</w:t>
            </w:r>
          </w:p>
        </w:tc>
        <w:tc>
          <w:tcPr>
            <w:tcW w:w="851" w:type="dxa"/>
          </w:tcPr>
          <w:p w14:paraId="64A79580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5.1</w:t>
            </w:r>
          </w:p>
        </w:tc>
        <w:tc>
          <w:tcPr>
            <w:tcW w:w="3260" w:type="dxa"/>
          </w:tcPr>
          <w:p w14:paraId="64A79581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Use appropriate techniques to maintain software for optimum performance</w:t>
            </w:r>
          </w:p>
        </w:tc>
        <w:tc>
          <w:tcPr>
            <w:tcW w:w="6237" w:type="dxa"/>
          </w:tcPr>
          <w:p w14:paraId="64A79582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Maintain software: Install software patches and upgrades, install and uninstall software, install operating system upgrades; install maintenance updates; administrative tools and procedures</w:t>
            </w:r>
          </w:p>
        </w:tc>
        <w:tc>
          <w:tcPr>
            <w:tcW w:w="3118" w:type="dxa"/>
          </w:tcPr>
          <w:p w14:paraId="64A79583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8A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4A79585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4A79586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5.2</w:t>
            </w:r>
          </w:p>
        </w:tc>
        <w:tc>
          <w:tcPr>
            <w:tcW w:w="3260" w:type="dxa"/>
          </w:tcPr>
          <w:p w14:paraId="64A79587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Clarify when and how to upgrade software</w:t>
            </w:r>
          </w:p>
        </w:tc>
        <w:tc>
          <w:tcPr>
            <w:tcW w:w="6237" w:type="dxa"/>
          </w:tcPr>
          <w:p w14:paraId="64A79588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55F">
              <w:rPr>
                <w:i/>
                <w:sz w:val="18"/>
                <w:szCs w:val="18"/>
              </w:rPr>
              <w:t>Upgrade software: Benefits of upgrading, drawbacks of not upgrading, the need to check compatibility of software and hardware upgrades with other parts of the system, the importance of keeping up-to-date, return on investment</w:t>
            </w:r>
          </w:p>
        </w:tc>
        <w:tc>
          <w:tcPr>
            <w:tcW w:w="3118" w:type="dxa"/>
          </w:tcPr>
          <w:p w14:paraId="64A79589" w14:textId="77777777" w:rsidR="00AF2C33" w:rsidRDefault="00AF2C33" w:rsidP="00CD055F">
            <w:pPr>
              <w:spacing w:before="120" w:after="120"/>
            </w:pPr>
          </w:p>
        </w:tc>
      </w:tr>
      <w:tr w:rsidR="00AF2C33" w14:paraId="64A79590" w14:textId="77777777" w:rsidTr="00CD055F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4A7958B" w14:textId="77777777" w:rsidR="00AF2C33" w:rsidRPr="00CD055F" w:rsidRDefault="00AF2C33" w:rsidP="00741B05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4A7958C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5.3</w:t>
            </w:r>
          </w:p>
        </w:tc>
        <w:tc>
          <w:tcPr>
            <w:tcW w:w="3260" w:type="dxa"/>
          </w:tcPr>
          <w:p w14:paraId="64A7958D" w14:textId="77777777" w:rsidR="00AF2C33" w:rsidRPr="00CD055F" w:rsidRDefault="00AF2C33" w:rsidP="00741B0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D055F">
              <w:rPr>
                <w:sz w:val="18"/>
                <w:szCs w:val="18"/>
              </w:rPr>
              <w:t>Review and modify hardware settings to maintain performance</w:t>
            </w:r>
          </w:p>
        </w:tc>
        <w:tc>
          <w:tcPr>
            <w:tcW w:w="6237" w:type="dxa"/>
          </w:tcPr>
          <w:p w14:paraId="64A7958E" w14:textId="77777777" w:rsidR="00AF2C33" w:rsidRPr="00CD055F" w:rsidRDefault="00AF2C33" w:rsidP="00741B0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958F" w14:textId="77777777" w:rsidR="00AF2C33" w:rsidRDefault="00AF2C33" w:rsidP="00CD055F">
            <w:pPr>
              <w:spacing w:before="120" w:after="120"/>
            </w:pPr>
          </w:p>
        </w:tc>
      </w:tr>
    </w:tbl>
    <w:p w14:paraId="64A79591" w14:textId="77777777" w:rsidR="00AF2C33" w:rsidRDefault="00AF2C33"/>
    <w:p w14:paraId="64A79592" w14:textId="77777777" w:rsidR="00AF2C33" w:rsidRDefault="00AF2C33">
      <w:r>
        <w:br w:type="page"/>
      </w:r>
    </w:p>
    <w:p w14:paraId="64A79593" w14:textId="77777777" w:rsidR="00AF2C33" w:rsidRDefault="00AF2C33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AF2C33" w14:paraId="64A79595" w14:textId="77777777" w:rsidTr="00CD055F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64A79594" w14:textId="77777777" w:rsidR="00AF2C33" w:rsidRPr="00CD055F" w:rsidRDefault="00AF2C33" w:rsidP="00741B05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D055F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AF2C33" w14:paraId="64A79598" w14:textId="77777777" w:rsidTr="00CD055F">
        <w:trPr>
          <w:trHeight w:val="3371"/>
          <w:jc w:val="center"/>
        </w:trPr>
        <w:tc>
          <w:tcPr>
            <w:tcW w:w="15168" w:type="dxa"/>
            <w:gridSpan w:val="5"/>
          </w:tcPr>
          <w:p w14:paraId="64A79596" w14:textId="77777777" w:rsidR="00AF2C33" w:rsidRPr="00CD055F" w:rsidRDefault="00AF2C33" w:rsidP="00CD055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CD055F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CD055F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CD055F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CD055F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64A79597" w14:textId="77777777" w:rsidR="00AF2C33" w:rsidRPr="00CD055F" w:rsidRDefault="00AF2C33" w:rsidP="00CD055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F2C33" w14:paraId="64A7959B" w14:textId="77777777" w:rsidTr="00CD055F">
        <w:trPr>
          <w:trHeight w:val="2208"/>
          <w:jc w:val="center"/>
        </w:trPr>
        <w:tc>
          <w:tcPr>
            <w:tcW w:w="15168" w:type="dxa"/>
            <w:gridSpan w:val="5"/>
          </w:tcPr>
          <w:p w14:paraId="64A79599" w14:textId="77777777" w:rsidR="00AF2C33" w:rsidRPr="00CD055F" w:rsidRDefault="00AF2C33" w:rsidP="00CD055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CD055F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64A7959A" w14:textId="77777777" w:rsidR="00AF2C33" w:rsidRPr="00CD055F" w:rsidRDefault="00AF2C33" w:rsidP="00CD055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F2C33" w:rsidRPr="00C641E8" w14:paraId="64A795A7" w14:textId="77777777" w:rsidTr="00CD055F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4A7959C" w14:textId="77777777" w:rsidR="00AF2C33" w:rsidRPr="00CD055F" w:rsidRDefault="00AF2C33" w:rsidP="00CD05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D055F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64A7959D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4A7959E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4A7959F" w14:textId="77777777" w:rsidR="00AF2C33" w:rsidRPr="00CD055F" w:rsidRDefault="00AF2C33" w:rsidP="00CD05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D055F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64A795A0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64A795A1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CD055F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64A795A2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CD055F">
              <w:rPr>
                <w:rFonts w:cs="Arial"/>
                <w:b/>
                <w:sz w:val="20"/>
                <w:szCs w:val="20"/>
              </w:rPr>
              <w:t>New Assessor</w:t>
            </w:r>
            <w:r w:rsidRPr="00CD055F">
              <w:rPr>
                <w:rFonts w:cs="Arial"/>
                <w:b/>
                <w:sz w:val="20"/>
                <w:szCs w:val="20"/>
              </w:rPr>
              <w:tab/>
            </w:r>
            <w:r w:rsidRPr="00CD055F">
              <w:rPr>
                <w:rFonts w:cs="Arial"/>
                <w:b/>
                <w:sz w:val="20"/>
                <w:szCs w:val="20"/>
              </w:rPr>
              <w:tab/>
            </w:r>
            <w:r w:rsidRPr="00CD055F">
              <w:rPr>
                <w:rFonts w:cs="Arial"/>
                <w:b/>
                <w:sz w:val="20"/>
                <w:szCs w:val="20"/>
              </w:rPr>
              <w:tab/>
            </w:r>
            <w:r w:rsidRPr="00CD055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55F">
              <w:rPr>
                <w:bCs/>
                <w:kern w:val="32"/>
                <w:szCs w:val="20"/>
              </w:rPr>
              <w:instrText xml:space="preserve"> FORMCHECKBOX </w:instrText>
            </w:r>
            <w:r w:rsidR="005B190C">
              <w:rPr>
                <w:bCs/>
                <w:kern w:val="32"/>
                <w:szCs w:val="20"/>
              </w:rPr>
            </w:r>
            <w:r w:rsidR="005B190C">
              <w:rPr>
                <w:bCs/>
                <w:kern w:val="32"/>
                <w:szCs w:val="20"/>
              </w:rPr>
              <w:fldChar w:fldCharType="separate"/>
            </w:r>
            <w:r w:rsidRPr="00CD055F">
              <w:rPr>
                <w:bCs/>
                <w:kern w:val="32"/>
                <w:szCs w:val="20"/>
              </w:rPr>
              <w:fldChar w:fldCharType="end"/>
            </w:r>
          </w:p>
          <w:p w14:paraId="64A795A3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CD055F">
              <w:rPr>
                <w:rFonts w:cs="Arial"/>
                <w:b/>
                <w:sz w:val="20"/>
                <w:szCs w:val="20"/>
              </w:rPr>
              <w:t>Random Sample</w:t>
            </w:r>
            <w:r w:rsidRPr="00CD055F">
              <w:rPr>
                <w:rFonts w:cs="Arial"/>
                <w:b/>
                <w:sz w:val="20"/>
                <w:szCs w:val="20"/>
              </w:rPr>
              <w:tab/>
            </w:r>
            <w:r w:rsidRPr="00CD055F">
              <w:rPr>
                <w:rFonts w:cs="Arial"/>
                <w:b/>
                <w:sz w:val="20"/>
                <w:szCs w:val="20"/>
              </w:rPr>
              <w:tab/>
            </w:r>
            <w:r w:rsidRPr="00CD055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55F">
              <w:rPr>
                <w:bCs/>
                <w:kern w:val="32"/>
                <w:szCs w:val="20"/>
              </w:rPr>
              <w:instrText xml:space="preserve"> FORMCHECKBOX </w:instrText>
            </w:r>
            <w:r w:rsidR="005B190C">
              <w:rPr>
                <w:bCs/>
                <w:kern w:val="32"/>
                <w:szCs w:val="20"/>
              </w:rPr>
            </w:r>
            <w:r w:rsidR="005B190C">
              <w:rPr>
                <w:bCs/>
                <w:kern w:val="32"/>
                <w:szCs w:val="20"/>
              </w:rPr>
              <w:fldChar w:fldCharType="separate"/>
            </w:r>
            <w:r w:rsidRPr="00CD055F">
              <w:rPr>
                <w:bCs/>
                <w:kern w:val="32"/>
                <w:szCs w:val="20"/>
              </w:rPr>
              <w:fldChar w:fldCharType="end"/>
            </w:r>
          </w:p>
          <w:p w14:paraId="64A795A4" w14:textId="77777777" w:rsidR="00AF2C33" w:rsidRPr="00CD055F" w:rsidRDefault="00AF2C33" w:rsidP="00741B05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CD055F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CD055F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CD055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55F">
              <w:rPr>
                <w:bCs/>
                <w:kern w:val="32"/>
                <w:szCs w:val="20"/>
              </w:rPr>
              <w:instrText xml:space="preserve"> FORMCHECKBOX </w:instrText>
            </w:r>
            <w:r w:rsidR="005B190C">
              <w:rPr>
                <w:bCs/>
                <w:kern w:val="32"/>
                <w:szCs w:val="20"/>
              </w:rPr>
            </w:r>
            <w:r w:rsidR="005B190C">
              <w:rPr>
                <w:bCs/>
                <w:kern w:val="32"/>
                <w:szCs w:val="20"/>
              </w:rPr>
              <w:fldChar w:fldCharType="separate"/>
            </w:r>
            <w:r w:rsidRPr="00CD055F">
              <w:rPr>
                <w:bCs/>
                <w:kern w:val="32"/>
                <w:szCs w:val="20"/>
              </w:rPr>
              <w:fldChar w:fldCharType="end"/>
            </w:r>
          </w:p>
          <w:p w14:paraId="64A795A5" w14:textId="77777777" w:rsidR="00AF2C33" w:rsidRPr="00CD055F" w:rsidRDefault="00AF2C33" w:rsidP="00741B05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CD055F">
              <w:rPr>
                <w:rFonts w:cs="Arial"/>
                <w:b/>
                <w:sz w:val="20"/>
                <w:szCs w:val="20"/>
              </w:rPr>
              <w:t>Other</w:t>
            </w:r>
            <w:r w:rsidRPr="00CD055F">
              <w:rPr>
                <w:rFonts w:cs="Arial"/>
                <w:b/>
                <w:sz w:val="20"/>
                <w:szCs w:val="20"/>
              </w:rPr>
              <w:tab/>
            </w:r>
            <w:r w:rsidRPr="00CD055F">
              <w:rPr>
                <w:bCs/>
                <w:kern w:val="32"/>
                <w:szCs w:val="20"/>
              </w:rPr>
              <w:tab/>
            </w:r>
            <w:r w:rsidRPr="00CD055F">
              <w:rPr>
                <w:bCs/>
                <w:kern w:val="32"/>
                <w:szCs w:val="20"/>
              </w:rPr>
              <w:tab/>
            </w:r>
            <w:r w:rsidRPr="00CD055F">
              <w:rPr>
                <w:bCs/>
                <w:kern w:val="32"/>
                <w:szCs w:val="20"/>
              </w:rPr>
              <w:tab/>
            </w:r>
            <w:r w:rsidRPr="00CD055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55F">
              <w:rPr>
                <w:bCs/>
                <w:kern w:val="32"/>
                <w:szCs w:val="20"/>
              </w:rPr>
              <w:instrText xml:space="preserve"> FORMCHECKBOX </w:instrText>
            </w:r>
            <w:r w:rsidR="005B190C">
              <w:rPr>
                <w:bCs/>
                <w:kern w:val="32"/>
                <w:szCs w:val="20"/>
              </w:rPr>
            </w:r>
            <w:r w:rsidR="005B190C">
              <w:rPr>
                <w:bCs/>
                <w:kern w:val="32"/>
                <w:szCs w:val="20"/>
              </w:rPr>
              <w:fldChar w:fldCharType="separate"/>
            </w:r>
            <w:r w:rsidRPr="00CD055F">
              <w:rPr>
                <w:bCs/>
                <w:kern w:val="32"/>
                <w:szCs w:val="20"/>
              </w:rPr>
              <w:fldChar w:fldCharType="end"/>
            </w:r>
          </w:p>
          <w:p w14:paraId="64A795A6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AF2C33" w:rsidRPr="00C641E8" w14:paraId="64A795AE" w14:textId="77777777" w:rsidTr="00CD055F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4A795A8" w14:textId="77777777" w:rsidR="00AF2C33" w:rsidRPr="00CD055F" w:rsidRDefault="00AF2C33" w:rsidP="00CD05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D055F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64A795A9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4A795AA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4A795AB" w14:textId="77777777" w:rsidR="00AF2C33" w:rsidRPr="00CD055F" w:rsidRDefault="00AF2C33" w:rsidP="00CD05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D055F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64A795AC" w14:textId="77777777" w:rsidR="00AF2C33" w:rsidRPr="00CD055F" w:rsidRDefault="00AF2C33" w:rsidP="00741B0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64A795AD" w14:textId="77777777" w:rsidR="00AF2C33" w:rsidRPr="009341B4" w:rsidRDefault="00AF2C33" w:rsidP="00741B05">
            <w:pPr>
              <w:spacing w:beforeLines="30" w:before="72" w:afterLines="30" w:after="72"/>
            </w:pPr>
          </w:p>
        </w:tc>
      </w:tr>
    </w:tbl>
    <w:p w14:paraId="64A795AF" w14:textId="77777777" w:rsidR="00AF2C33" w:rsidRDefault="00AF2C33" w:rsidP="00395C73"/>
    <w:sectPr w:rsidR="00AF2C33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75EB1" w14:textId="77777777" w:rsidR="005B190C" w:rsidRDefault="005B190C" w:rsidP="00CA1B86">
      <w:r>
        <w:separator/>
      </w:r>
    </w:p>
  </w:endnote>
  <w:endnote w:type="continuationSeparator" w:id="0">
    <w:p w14:paraId="4CDD39B3" w14:textId="77777777" w:rsidR="005B190C" w:rsidRDefault="005B190C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1BA2" w14:textId="77777777" w:rsidR="002E0F42" w:rsidRDefault="002E0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795B9" w14:textId="085960CC" w:rsidR="00AF2C33" w:rsidRPr="00BD4ED9" w:rsidRDefault="00AF2C33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64A795BA" w14:textId="77777777" w:rsidR="00AF2C33" w:rsidRPr="00D63336" w:rsidRDefault="00AF2C33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D63336">
      <w:rPr>
        <w:sz w:val="18"/>
        <w:szCs w:val="18"/>
      </w:rPr>
      <w:fldChar w:fldCharType="end"/>
    </w:r>
  </w:p>
  <w:p w14:paraId="64A795BB" w14:textId="25BF1C51" w:rsidR="00AF2C33" w:rsidRPr="00BD4ED9" w:rsidRDefault="00AF2C33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2E0F42">
      <w:rPr>
        <w:sz w:val="18"/>
        <w:szCs w:val="18"/>
      </w:rPr>
      <w:t xml:space="preserve">March </w:t>
    </w:r>
    <w:r w:rsidR="002E0F42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64A795BC" w14:textId="77777777" w:rsidR="00AF2C33" w:rsidRPr="00CE22D9" w:rsidRDefault="00AF2C33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C60BD" w14:textId="77777777" w:rsidR="002E0F42" w:rsidRDefault="002E0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7864E" w14:textId="77777777" w:rsidR="005B190C" w:rsidRDefault="005B190C" w:rsidP="00CA1B86">
      <w:r>
        <w:separator/>
      </w:r>
    </w:p>
  </w:footnote>
  <w:footnote w:type="continuationSeparator" w:id="0">
    <w:p w14:paraId="46D2F98D" w14:textId="77777777" w:rsidR="005B190C" w:rsidRDefault="005B190C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A69E1" w14:textId="77777777" w:rsidR="002E0F42" w:rsidRDefault="002E0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795B4" w14:textId="49364642" w:rsidR="00AF2C33" w:rsidRDefault="002E0F4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5DA72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8.2pt;width:46.5pt;height:59.25pt;z-index:1;mso-position-horizontal-relative:text;mso-position-vertical-relative:text;mso-width-relative:page;mso-height-relative:page">
          <v:imagedata r:id="rId1" r:href="rId2"/>
          <w10:wrap type="square"/>
        </v:shape>
      </w:pict>
    </w:r>
    <w:r w:rsidR="00AF2C33">
      <w:rPr>
        <w:rFonts w:cs="Arial"/>
        <w:b/>
        <w:bCs/>
        <w:sz w:val="24"/>
        <w:szCs w:val="24"/>
      </w:rPr>
      <w:t xml:space="preserve">BCS </w:t>
    </w:r>
    <w:r w:rsidR="00AF2C33" w:rsidRPr="00567952">
      <w:rPr>
        <w:rFonts w:cs="Arial"/>
        <w:b/>
        <w:bCs/>
        <w:sz w:val="24"/>
        <w:szCs w:val="24"/>
      </w:rPr>
      <w:t>Evidence Based Assessment</w:t>
    </w:r>
  </w:p>
  <w:p w14:paraId="64A795B5" w14:textId="77777777" w:rsidR="00AF2C33" w:rsidRDefault="00AF2C33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Optimise IT System Performance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3 </w:t>
    </w:r>
  </w:p>
  <w:p w14:paraId="64A795B6" w14:textId="77777777" w:rsidR="00AF2C33" w:rsidRDefault="00AF2C33" w:rsidP="001C7AB6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64A795B7" w14:textId="77777777" w:rsidR="00AF2C33" w:rsidRDefault="00AF2C33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64A795B8" w14:textId="77777777" w:rsidR="00AF2C33" w:rsidRPr="001F2BE4" w:rsidRDefault="00AF2C33" w:rsidP="00CE22D9">
    <w:pPr>
      <w:tabs>
        <w:tab w:val="left" w:pos="13320"/>
      </w:tabs>
      <w:jc w:val="center"/>
      <w:rPr>
        <w:rFonts w:cs="Arial"/>
        <w:b/>
        <w:bCs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917D" w14:textId="77777777" w:rsidR="002E0F42" w:rsidRDefault="002E0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D27B1"/>
    <w:rsid w:val="000F2035"/>
    <w:rsid w:val="000F3EDF"/>
    <w:rsid w:val="00141D89"/>
    <w:rsid w:val="00170F2A"/>
    <w:rsid w:val="001B5147"/>
    <w:rsid w:val="001B7FFC"/>
    <w:rsid w:val="001C7AB6"/>
    <w:rsid w:val="001E7336"/>
    <w:rsid w:val="001F2BE4"/>
    <w:rsid w:val="0021134B"/>
    <w:rsid w:val="00212754"/>
    <w:rsid w:val="00227FEA"/>
    <w:rsid w:val="00246B9A"/>
    <w:rsid w:val="00261B83"/>
    <w:rsid w:val="002677D6"/>
    <w:rsid w:val="00283F42"/>
    <w:rsid w:val="002C18D3"/>
    <w:rsid w:val="002D2E64"/>
    <w:rsid w:val="002E0F42"/>
    <w:rsid w:val="002F4C68"/>
    <w:rsid w:val="002F5531"/>
    <w:rsid w:val="0032352E"/>
    <w:rsid w:val="00326154"/>
    <w:rsid w:val="003422F9"/>
    <w:rsid w:val="00364AB7"/>
    <w:rsid w:val="00395C73"/>
    <w:rsid w:val="00475BB9"/>
    <w:rsid w:val="0051408F"/>
    <w:rsid w:val="00543884"/>
    <w:rsid w:val="0056573F"/>
    <w:rsid w:val="00567952"/>
    <w:rsid w:val="005A050A"/>
    <w:rsid w:val="005B190C"/>
    <w:rsid w:val="005B5B93"/>
    <w:rsid w:val="005E2585"/>
    <w:rsid w:val="005F6DA7"/>
    <w:rsid w:val="00605245"/>
    <w:rsid w:val="00606BA1"/>
    <w:rsid w:val="00607EAE"/>
    <w:rsid w:val="00623045"/>
    <w:rsid w:val="00626165"/>
    <w:rsid w:val="00645F10"/>
    <w:rsid w:val="00651C63"/>
    <w:rsid w:val="00655BCB"/>
    <w:rsid w:val="006E5C8C"/>
    <w:rsid w:val="00714060"/>
    <w:rsid w:val="00735BB4"/>
    <w:rsid w:val="00735C6E"/>
    <w:rsid w:val="00741B05"/>
    <w:rsid w:val="00753F8C"/>
    <w:rsid w:val="007B3F4B"/>
    <w:rsid w:val="007C4757"/>
    <w:rsid w:val="007D2A05"/>
    <w:rsid w:val="007D44F5"/>
    <w:rsid w:val="007E4447"/>
    <w:rsid w:val="007F7281"/>
    <w:rsid w:val="008051DD"/>
    <w:rsid w:val="008052E1"/>
    <w:rsid w:val="00805E6B"/>
    <w:rsid w:val="008077F0"/>
    <w:rsid w:val="0088169B"/>
    <w:rsid w:val="00882A08"/>
    <w:rsid w:val="00886382"/>
    <w:rsid w:val="008C242D"/>
    <w:rsid w:val="008D7E17"/>
    <w:rsid w:val="008E029C"/>
    <w:rsid w:val="009341B4"/>
    <w:rsid w:val="00946803"/>
    <w:rsid w:val="00955BCE"/>
    <w:rsid w:val="00976915"/>
    <w:rsid w:val="009E5D11"/>
    <w:rsid w:val="00A27374"/>
    <w:rsid w:val="00A32C4D"/>
    <w:rsid w:val="00A524FC"/>
    <w:rsid w:val="00A556BC"/>
    <w:rsid w:val="00A75B0A"/>
    <w:rsid w:val="00A95010"/>
    <w:rsid w:val="00AE502F"/>
    <w:rsid w:val="00AF2C33"/>
    <w:rsid w:val="00B22CE0"/>
    <w:rsid w:val="00B3347C"/>
    <w:rsid w:val="00B46892"/>
    <w:rsid w:val="00BB38B0"/>
    <w:rsid w:val="00BC6785"/>
    <w:rsid w:val="00BD4ED9"/>
    <w:rsid w:val="00BE7979"/>
    <w:rsid w:val="00C166D8"/>
    <w:rsid w:val="00C23BBF"/>
    <w:rsid w:val="00C411B1"/>
    <w:rsid w:val="00C611F6"/>
    <w:rsid w:val="00C637B7"/>
    <w:rsid w:val="00C641E8"/>
    <w:rsid w:val="00C65710"/>
    <w:rsid w:val="00C832F0"/>
    <w:rsid w:val="00C91D95"/>
    <w:rsid w:val="00CA1B86"/>
    <w:rsid w:val="00CD055F"/>
    <w:rsid w:val="00CD2CD3"/>
    <w:rsid w:val="00CE17F5"/>
    <w:rsid w:val="00CE22D9"/>
    <w:rsid w:val="00D631FE"/>
    <w:rsid w:val="00D63336"/>
    <w:rsid w:val="00D6732F"/>
    <w:rsid w:val="00D73DDD"/>
    <w:rsid w:val="00D76B82"/>
    <w:rsid w:val="00DE0869"/>
    <w:rsid w:val="00E0396D"/>
    <w:rsid w:val="00E1510E"/>
    <w:rsid w:val="00E251BC"/>
    <w:rsid w:val="00E3244D"/>
    <w:rsid w:val="00E33265"/>
    <w:rsid w:val="00E811D6"/>
    <w:rsid w:val="00E924DB"/>
    <w:rsid w:val="00E936F0"/>
    <w:rsid w:val="00EF0D74"/>
    <w:rsid w:val="00F27DF7"/>
    <w:rsid w:val="00F33763"/>
    <w:rsid w:val="00F35A2B"/>
    <w:rsid w:val="00FE3297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4A794B9"/>
  <w15:docId w15:val="{3A659BB4-F8EA-42A3-985E-39AFCC23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8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42A75-F309-40FD-9B7E-51EA0F75F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F47C3-DCDF-4EB6-87D1-7A87925E8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1BD76-DC3F-4C37-BAD2-006EC58D0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5</cp:revision>
  <dcterms:created xsi:type="dcterms:W3CDTF">2020-03-11T14:28:00Z</dcterms:created>
  <dcterms:modified xsi:type="dcterms:W3CDTF">2020-03-11T14:30:00Z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